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9AF9B" w14:textId="66CB4ED6" w:rsidR="00AB26E1" w:rsidRDefault="00AB26E1" w:rsidP="00AB26E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OBRAZEC ZA PODATKE</w:t>
      </w:r>
      <w:r w:rsidR="00535093">
        <w:rPr>
          <w:i/>
          <w:sz w:val="28"/>
          <w:szCs w:val="28"/>
        </w:rPr>
        <w:t>, ZBRANE S STRANI</w:t>
      </w:r>
      <w:r w:rsidR="00396BB3">
        <w:rPr>
          <w:i/>
          <w:sz w:val="28"/>
          <w:szCs w:val="28"/>
        </w:rPr>
        <w:t xml:space="preserve"> ORGANIZACIJ</w:t>
      </w:r>
      <w:r w:rsidR="003857B0">
        <w:rPr>
          <w:i/>
          <w:sz w:val="28"/>
          <w:szCs w:val="28"/>
        </w:rPr>
        <w:t>, KI NUDIJO PSIHOSOCIALNO PODPORO</w:t>
      </w:r>
    </w:p>
    <w:p w14:paraId="798297DC" w14:textId="77777777" w:rsidR="00AB26E1" w:rsidRDefault="00AB26E1" w:rsidP="00AB26E1">
      <w:pPr>
        <w:jc w:val="both"/>
        <w:rPr>
          <w:i/>
          <w:sz w:val="28"/>
          <w:szCs w:val="28"/>
        </w:rPr>
      </w:pPr>
    </w:p>
    <w:p w14:paraId="2208C8DC" w14:textId="77777777" w:rsidR="00AB26E1" w:rsidRDefault="00AB26E1" w:rsidP="00AB26E1">
      <w:pPr>
        <w:jc w:val="both"/>
        <w:rPr>
          <w:i/>
        </w:rPr>
      </w:pPr>
      <w:r>
        <w:rPr>
          <w:i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7A596" wp14:editId="23185BBD">
                <wp:simplePos x="0" y="0"/>
                <wp:positionH relativeFrom="column">
                  <wp:posOffset>1024698</wp:posOffset>
                </wp:positionH>
                <wp:positionV relativeFrom="paragraph">
                  <wp:posOffset>150849</wp:posOffset>
                </wp:positionV>
                <wp:extent cx="3168502" cy="10633"/>
                <wp:effectExtent l="0" t="0" r="32385" b="2794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8502" cy="1063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2AF7D" id="Raven povezoval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7pt,11.9pt" to="330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i/>
        </w:rPr>
        <w:t xml:space="preserve">Naziv organizacije: </w:t>
      </w:r>
    </w:p>
    <w:p w14:paraId="460E762A" w14:textId="77777777" w:rsidR="00AB26E1" w:rsidRDefault="00AB26E1" w:rsidP="00AB26E1">
      <w:r>
        <w:t xml:space="preserve">Prosimo, izpolnite okenca v tabeli s podatki, ki jih zbirate v okviru </w:t>
      </w:r>
      <w:r w:rsidR="00791307">
        <w:t>vaše organizacije</w:t>
      </w:r>
      <w:r>
        <w:t xml:space="preserve">. V kolikor katerih od podatkov ne zbirate, mesto v tabeli označite z znakom »/«. </w:t>
      </w:r>
    </w:p>
    <w:tbl>
      <w:tblPr>
        <w:tblStyle w:val="TableGrid"/>
        <w:tblW w:w="9228" w:type="dxa"/>
        <w:tblLook w:val="04A0" w:firstRow="1" w:lastRow="0" w:firstColumn="1" w:lastColumn="0" w:noHBand="0" w:noVBand="1"/>
      </w:tblPr>
      <w:tblGrid>
        <w:gridCol w:w="4614"/>
        <w:gridCol w:w="4614"/>
      </w:tblGrid>
      <w:tr w:rsidR="00396BB3" w14:paraId="64FFEAAD" w14:textId="77777777" w:rsidTr="00396BB3">
        <w:trPr>
          <w:trHeight w:val="333"/>
        </w:trPr>
        <w:tc>
          <w:tcPr>
            <w:tcW w:w="4614" w:type="dxa"/>
          </w:tcPr>
          <w:p w14:paraId="33D805B8" w14:textId="77777777" w:rsidR="00396BB3" w:rsidRDefault="00396BB3" w:rsidP="00AB26E1">
            <w:r>
              <w:t>Vrsta podatka</w:t>
            </w:r>
          </w:p>
        </w:tc>
        <w:tc>
          <w:tcPr>
            <w:tcW w:w="4614" w:type="dxa"/>
          </w:tcPr>
          <w:p w14:paraId="0160433B" w14:textId="77777777" w:rsidR="00396BB3" w:rsidRDefault="00396BB3" w:rsidP="00AB26E1"/>
        </w:tc>
      </w:tr>
      <w:tr w:rsidR="00396BB3" w14:paraId="5A4E2116" w14:textId="77777777" w:rsidTr="00396BB3">
        <w:trPr>
          <w:trHeight w:val="646"/>
        </w:trPr>
        <w:tc>
          <w:tcPr>
            <w:tcW w:w="4614" w:type="dxa"/>
          </w:tcPr>
          <w:p w14:paraId="48DACA30" w14:textId="77777777" w:rsidR="00396BB3" w:rsidRDefault="00396BB3" w:rsidP="00E469A8">
            <w:r>
              <w:t xml:space="preserve">Časovno obdobje zbiranja podatkov </w:t>
            </w:r>
            <w:r>
              <w:rPr>
                <w:i/>
              </w:rPr>
              <w:t xml:space="preserve">( </w:t>
            </w:r>
            <w:r w:rsidRPr="009341EE">
              <w:rPr>
                <w:i/>
              </w:rPr>
              <w:t>vnesite datumsko, npr. od 1.</w:t>
            </w:r>
            <w:r w:rsidR="00535093">
              <w:rPr>
                <w:i/>
              </w:rPr>
              <w:t xml:space="preserve"> </w:t>
            </w:r>
            <w:r w:rsidRPr="009341EE">
              <w:rPr>
                <w:i/>
              </w:rPr>
              <w:t>1. do 31.</w:t>
            </w:r>
            <w:r w:rsidR="00535093">
              <w:rPr>
                <w:i/>
              </w:rPr>
              <w:t xml:space="preserve"> </w:t>
            </w:r>
            <w:r w:rsidRPr="009341EE">
              <w:rPr>
                <w:i/>
              </w:rPr>
              <w:t>1.)</w:t>
            </w:r>
          </w:p>
        </w:tc>
        <w:tc>
          <w:tcPr>
            <w:tcW w:w="4614" w:type="dxa"/>
          </w:tcPr>
          <w:p w14:paraId="0C8B627E" w14:textId="77777777" w:rsidR="00396BB3" w:rsidRDefault="00396BB3" w:rsidP="00AB26E1"/>
        </w:tc>
      </w:tr>
      <w:tr w:rsidR="00396BB3" w14:paraId="3106F188" w14:textId="77777777" w:rsidTr="00396BB3">
        <w:trPr>
          <w:trHeight w:val="667"/>
        </w:trPr>
        <w:tc>
          <w:tcPr>
            <w:tcW w:w="4614" w:type="dxa"/>
          </w:tcPr>
          <w:p w14:paraId="0258345E" w14:textId="77777777" w:rsidR="00396BB3" w:rsidRDefault="00396BB3" w:rsidP="00AB26E1">
            <w:r>
              <w:t>Komu vse nudite pomoč v okviru vaše organizacije?</w:t>
            </w:r>
          </w:p>
        </w:tc>
        <w:tc>
          <w:tcPr>
            <w:tcW w:w="4614" w:type="dxa"/>
          </w:tcPr>
          <w:p w14:paraId="0CDDB8CB" w14:textId="77777777" w:rsidR="00396BB3" w:rsidRDefault="00396BB3" w:rsidP="00AB26E1"/>
        </w:tc>
      </w:tr>
      <w:tr w:rsidR="00396BB3" w14:paraId="62705398" w14:textId="77777777" w:rsidTr="00396BB3">
        <w:trPr>
          <w:trHeight w:val="667"/>
        </w:trPr>
        <w:tc>
          <w:tcPr>
            <w:tcW w:w="4614" w:type="dxa"/>
          </w:tcPr>
          <w:p w14:paraId="726CB833" w14:textId="263A0FE5" w:rsidR="00396BB3" w:rsidRDefault="00396BB3" w:rsidP="00AB26E1">
            <w:r>
              <w:t>Katere povečane potrebe zaznavate pri vaših uporabnikih</w:t>
            </w:r>
            <w:r w:rsidR="005E77CF">
              <w:t>/uporabnicah</w:t>
            </w:r>
            <w:r>
              <w:t xml:space="preserve"> med epidemijo?</w:t>
            </w:r>
            <w:r w:rsidR="001E0907">
              <w:t xml:space="preserve"> </w:t>
            </w:r>
            <w:r w:rsidR="001E0907" w:rsidRPr="001E0907">
              <w:rPr>
                <w:i/>
              </w:rPr>
              <w:t>(</w:t>
            </w:r>
            <w:r w:rsidR="001E0907">
              <w:rPr>
                <w:i/>
              </w:rPr>
              <w:t>V</w:t>
            </w:r>
            <w:r w:rsidR="001E0907" w:rsidRPr="00A5621B">
              <w:rPr>
                <w:i/>
              </w:rPr>
              <w:t xml:space="preserve"> kolikor je relevantno, opredelite potrebe glede na tarčno skupino</w:t>
            </w:r>
            <w:r w:rsidR="001E0907">
              <w:rPr>
                <w:i/>
              </w:rPr>
              <w:t>.</w:t>
            </w:r>
            <w:r w:rsidR="001E0907" w:rsidRPr="00A5621B">
              <w:rPr>
                <w:i/>
              </w:rPr>
              <w:t>)</w:t>
            </w:r>
          </w:p>
        </w:tc>
        <w:tc>
          <w:tcPr>
            <w:tcW w:w="4614" w:type="dxa"/>
          </w:tcPr>
          <w:p w14:paraId="4FE36A42" w14:textId="77777777" w:rsidR="00396BB3" w:rsidRDefault="00396BB3" w:rsidP="00AB26E1"/>
        </w:tc>
      </w:tr>
      <w:tr w:rsidR="00396BB3" w14:paraId="402F7836" w14:textId="77777777" w:rsidTr="00396BB3">
        <w:trPr>
          <w:trHeight w:val="980"/>
        </w:trPr>
        <w:tc>
          <w:tcPr>
            <w:tcW w:w="4614" w:type="dxa"/>
          </w:tcPr>
          <w:p w14:paraId="0A43E476" w14:textId="20B8B72E" w:rsidR="00396BB3" w:rsidRDefault="00396BB3" w:rsidP="00AB26E1">
            <w:r>
              <w:t>Katere težave/stiske zaznavate pri vaših uporabnikih</w:t>
            </w:r>
            <w:r w:rsidR="005E77CF">
              <w:t>/uporabnicah</w:t>
            </w:r>
            <w:r>
              <w:t xml:space="preserve"> med epidemijo? </w:t>
            </w:r>
            <w:r w:rsidRPr="00396BB3">
              <w:rPr>
                <w:i/>
              </w:rPr>
              <w:t>(</w:t>
            </w:r>
            <w:r w:rsidR="001E0907">
              <w:rPr>
                <w:i/>
              </w:rPr>
              <w:t>N</w:t>
            </w:r>
            <w:r w:rsidRPr="00396BB3">
              <w:rPr>
                <w:i/>
              </w:rPr>
              <w:t>avedite jih od najpogostejših do najredkejših</w:t>
            </w:r>
            <w:r w:rsidR="001E0907">
              <w:rPr>
                <w:i/>
              </w:rPr>
              <w:t xml:space="preserve">; </w:t>
            </w:r>
            <w:r w:rsidR="001E0907" w:rsidRPr="009B3AD5">
              <w:rPr>
                <w:i/>
              </w:rPr>
              <w:t>v kolikor je relevantno, opredelite potrebe glede na tarčno skupino</w:t>
            </w:r>
            <w:r w:rsidR="001E0907">
              <w:rPr>
                <w:i/>
              </w:rPr>
              <w:t>.</w:t>
            </w:r>
            <w:r w:rsidRPr="00396BB3">
              <w:rPr>
                <w:i/>
              </w:rPr>
              <w:t>)</w:t>
            </w:r>
          </w:p>
        </w:tc>
        <w:tc>
          <w:tcPr>
            <w:tcW w:w="4614" w:type="dxa"/>
          </w:tcPr>
          <w:p w14:paraId="69A0281B" w14:textId="77777777" w:rsidR="00396BB3" w:rsidRDefault="00396BB3" w:rsidP="00AB26E1"/>
        </w:tc>
      </w:tr>
      <w:tr w:rsidR="00396BB3" w14:paraId="1D9E3C96" w14:textId="77777777" w:rsidTr="00396BB3">
        <w:trPr>
          <w:trHeight w:val="1001"/>
        </w:trPr>
        <w:tc>
          <w:tcPr>
            <w:tcW w:w="4614" w:type="dxa"/>
          </w:tcPr>
          <w:p w14:paraId="782398BD" w14:textId="1A4FE85A" w:rsidR="00396BB3" w:rsidRDefault="00396BB3" w:rsidP="001E0907">
            <w:r>
              <w:t>Katere težave v duševnem zdravju prepoznavate pri svojih uporabnikih</w:t>
            </w:r>
            <w:r w:rsidR="005E77CF">
              <w:t>/uporabnicah</w:t>
            </w:r>
            <w:r>
              <w:t xml:space="preserve">? </w:t>
            </w:r>
            <w:r w:rsidRPr="00396BB3">
              <w:rPr>
                <w:i/>
              </w:rPr>
              <w:t>(</w:t>
            </w:r>
            <w:r w:rsidR="001E0907">
              <w:rPr>
                <w:i/>
              </w:rPr>
              <w:t>N</w:t>
            </w:r>
            <w:r w:rsidRPr="00396BB3">
              <w:rPr>
                <w:i/>
              </w:rPr>
              <w:t>avedite jih od najpogostejših do najredkejših</w:t>
            </w:r>
            <w:r w:rsidR="001E0907">
              <w:rPr>
                <w:i/>
              </w:rPr>
              <w:t xml:space="preserve">; </w:t>
            </w:r>
            <w:r w:rsidR="001E0907" w:rsidRPr="009B3AD5">
              <w:rPr>
                <w:i/>
              </w:rPr>
              <w:t>v kolikor je relevantno, opredelite potrebe glede na tarčno skupino</w:t>
            </w:r>
            <w:r w:rsidR="001E0907">
              <w:rPr>
                <w:i/>
              </w:rPr>
              <w:t>.</w:t>
            </w:r>
            <w:r w:rsidRPr="00396BB3">
              <w:rPr>
                <w:i/>
              </w:rPr>
              <w:t>)</w:t>
            </w:r>
          </w:p>
        </w:tc>
        <w:tc>
          <w:tcPr>
            <w:tcW w:w="4614" w:type="dxa"/>
          </w:tcPr>
          <w:p w14:paraId="08A784CC" w14:textId="77777777" w:rsidR="00396BB3" w:rsidRDefault="00396BB3" w:rsidP="00AB26E1"/>
        </w:tc>
      </w:tr>
      <w:tr w:rsidR="00396BB3" w14:paraId="09D013A5" w14:textId="77777777" w:rsidTr="00396BB3">
        <w:trPr>
          <w:trHeight w:val="1001"/>
        </w:trPr>
        <w:tc>
          <w:tcPr>
            <w:tcW w:w="4614" w:type="dxa"/>
          </w:tcPr>
          <w:p w14:paraId="5A86FBFD" w14:textId="752DF060" w:rsidR="00396BB3" w:rsidRDefault="00396BB3" w:rsidP="001E0907">
            <w:r>
              <w:t>Katere vrste pomoči so bile nudene vašim uporabnikom</w:t>
            </w:r>
            <w:r w:rsidR="005E77CF">
              <w:t>/uporabnicam</w:t>
            </w:r>
            <w:r>
              <w:t xml:space="preserve">? </w:t>
            </w:r>
            <w:r w:rsidRPr="00396BB3">
              <w:rPr>
                <w:i/>
              </w:rPr>
              <w:t>(</w:t>
            </w:r>
            <w:r w:rsidR="001E0907">
              <w:rPr>
                <w:i/>
              </w:rPr>
              <w:t>N</w:t>
            </w:r>
            <w:r w:rsidRPr="00396BB3">
              <w:rPr>
                <w:i/>
              </w:rPr>
              <w:t>avedite jih od najpogostejših do najredkejših</w:t>
            </w:r>
            <w:r w:rsidR="001E0907">
              <w:rPr>
                <w:i/>
              </w:rPr>
              <w:t xml:space="preserve">; </w:t>
            </w:r>
            <w:r w:rsidR="001E0907" w:rsidRPr="009B3AD5">
              <w:rPr>
                <w:i/>
              </w:rPr>
              <w:t>v kolikor je relevantno, opredelite potrebe glede na tarčno skupino</w:t>
            </w:r>
            <w:r w:rsidR="001E0907">
              <w:rPr>
                <w:i/>
              </w:rPr>
              <w:t>.</w:t>
            </w:r>
            <w:r w:rsidRPr="00396BB3">
              <w:rPr>
                <w:i/>
              </w:rPr>
              <w:t>)</w:t>
            </w:r>
          </w:p>
        </w:tc>
        <w:tc>
          <w:tcPr>
            <w:tcW w:w="4614" w:type="dxa"/>
          </w:tcPr>
          <w:p w14:paraId="077E0D47" w14:textId="77777777" w:rsidR="00396BB3" w:rsidRDefault="00396BB3" w:rsidP="00AB26E1"/>
        </w:tc>
      </w:tr>
      <w:tr w:rsidR="00396BB3" w14:paraId="4D3C8E12" w14:textId="77777777" w:rsidTr="00396BB3">
        <w:trPr>
          <w:trHeight w:val="1001"/>
        </w:trPr>
        <w:tc>
          <w:tcPr>
            <w:tcW w:w="4614" w:type="dxa"/>
          </w:tcPr>
          <w:p w14:paraId="0E8E52EC" w14:textId="5C3E5B80" w:rsidR="00396BB3" w:rsidRDefault="00396BB3" w:rsidP="00AB26E1">
            <w:r>
              <w:t>Katere vrste pomoči so bile nudene prostovoljcem</w:t>
            </w:r>
            <w:r w:rsidR="005E77CF">
              <w:t>/prostovoljkam</w:t>
            </w:r>
            <w:r>
              <w:t>, ki delujejo v okviru vaše organizacije?</w:t>
            </w:r>
          </w:p>
        </w:tc>
        <w:tc>
          <w:tcPr>
            <w:tcW w:w="4614" w:type="dxa"/>
          </w:tcPr>
          <w:p w14:paraId="050FE122" w14:textId="77777777" w:rsidR="00396BB3" w:rsidRDefault="00396BB3" w:rsidP="00AB26E1"/>
        </w:tc>
      </w:tr>
      <w:tr w:rsidR="00C81843" w14:paraId="40DB75EF" w14:textId="77777777" w:rsidTr="00396BB3">
        <w:trPr>
          <w:trHeight w:val="980"/>
        </w:trPr>
        <w:tc>
          <w:tcPr>
            <w:tcW w:w="4614" w:type="dxa"/>
          </w:tcPr>
          <w:p w14:paraId="272335A3" w14:textId="4C138A84" w:rsidR="00C81843" w:rsidRDefault="00A34A45" w:rsidP="00A34A45">
            <w:r>
              <w:t>Katere</w:t>
            </w:r>
            <w:r w:rsidR="00C81843">
              <w:t xml:space="preserve"> zaznan</w:t>
            </w:r>
            <w:r>
              <w:t>e</w:t>
            </w:r>
            <w:r w:rsidR="00C81843">
              <w:t xml:space="preserve"> težav</w:t>
            </w:r>
            <w:r>
              <w:t>e</w:t>
            </w:r>
            <w:r w:rsidR="00C81843">
              <w:t xml:space="preserve"> uporabnikov</w:t>
            </w:r>
            <w:r w:rsidR="005E77CF">
              <w:t>/uporabnic</w:t>
            </w:r>
            <w:r w:rsidR="00C81843">
              <w:t xml:space="preserve"> </w:t>
            </w:r>
            <w:r>
              <w:t xml:space="preserve">prepoznavate </w:t>
            </w:r>
            <w:r w:rsidR="00C81843">
              <w:t>na sledečih področjih</w:t>
            </w:r>
            <w:r>
              <w:t xml:space="preserve"> </w:t>
            </w:r>
            <w:r w:rsidRPr="00A34A45">
              <w:rPr>
                <w:i/>
              </w:rPr>
              <w:t>(Navedite število uporabnikov</w:t>
            </w:r>
            <w:r w:rsidR="00590F5D">
              <w:rPr>
                <w:i/>
              </w:rPr>
              <w:t>/uporabnic</w:t>
            </w:r>
            <w:r w:rsidRPr="00A34A45">
              <w:rPr>
                <w:i/>
              </w:rPr>
              <w:t xml:space="preserve"> za vsako zaznano težavo</w:t>
            </w:r>
            <w:r>
              <w:t>)</w:t>
            </w:r>
            <w:r w:rsidR="00C81843">
              <w:t>:</w:t>
            </w:r>
          </w:p>
        </w:tc>
        <w:tc>
          <w:tcPr>
            <w:tcW w:w="4614" w:type="dxa"/>
          </w:tcPr>
          <w:p w14:paraId="0CCD73AD" w14:textId="77777777" w:rsidR="00C81843" w:rsidRDefault="00C81843" w:rsidP="00C81843"/>
        </w:tc>
      </w:tr>
      <w:tr w:rsidR="00C81843" w14:paraId="13B92FC4" w14:textId="77777777" w:rsidTr="00396BB3">
        <w:trPr>
          <w:trHeight w:val="980"/>
        </w:trPr>
        <w:tc>
          <w:tcPr>
            <w:tcW w:w="4614" w:type="dxa"/>
          </w:tcPr>
          <w:p w14:paraId="3E48339B" w14:textId="77777777" w:rsidR="00C81843" w:rsidRDefault="00C81843" w:rsidP="00C81843">
            <w:pPr>
              <w:pStyle w:val="ListParagraph"/>
              <w:numPr>
                <w:ilvl w:val="0"/>
                <w:numId w:val="1"/>
              </w:numPr>
            </w:pPr>
            <w:r>
              <w:t>Medosebni odnosi:</w:t>
            </w:r>
          </w:p>
        </w:tc>
        <w:tc>
          <w:tcPr>
            <w:tcW w:w="4614" w:type="dxa"/>
          </w:tcPr>
          <w:p w14:paraId="72F09CB8" w14:textId="77777777" w:rsidR="00C81843" w:rsidRDefault="00C81843" w:rsidP="00C81843"/>
        </w:tc>
      </w:tr>
      <w:tr w:rsidR="00C81843" w14:paraId="4667575C" w14:textId="77777777" w:rsidTr="00396BB3">
        <w:trPr>
          <w:trHeight w:val="980"/>
        </w:trPr>
        <w:tc>
          <w:tcPr>
            <w:tcW w:w="4614" w:type="dxa"/>
          </w:tcPr>
          <w:p w14:paraId="426A1B7D" w14:textId="77777777" w:rsidR="00C81843" w:rsidRDefault="00C81843" w:rsidP="00C81843">
            <w:pPr>
              <w:pStyle w:val="ListParagraph"/>
              <w:numPr>
                <w:ilvl w:val="0"/>
                <w:numId w:val="1"/>
              </w:numPr>
            </w:pPr>
            <w:r>
              <w:t>Šolanje/vzgoja:</w:t>
            </w:r>
          </w:p>
        </w:tc>
        <w:tc>
          <w:tcPr>
            <w:tcW w:w="4614" w:type="dxa"/>
          </w:tcPr>
          <w:p w14:paraId="7BAD6778" w14:textId="77777777" w:rsidR="00C81843" w:rsidRDefault="00C81843" w:rsidP="00C81843"/>
        </w:tc>
      </w:tr>
      <w:tr w:rsidR="00C81843" w14:paraId="0F837DB5" w14:textId="77777777" w:rsidTr="00396BB3">
        <w:trPr>
          <w:trHeight w:val="980"/>
        </w:trPr>
        <w:tc>
          <w:tcPr>
            <w:tcW w:w="4614" w:type="dxa"/>
          </w:tcPr>
          <w:p w14:paraId="058F4C80" w14:textId="77777777" w:rsidR="00C81843" w:rsidRDefault="00C81843" w:rsidP="00C81843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Zdravje:</w:t>
            </w:r>
          </w:p>
        </w:tc>
        <w:tc>
          <w:tcPr>
            <w:tcW w:w="4614" w:type="dxa"/>
          </w:tcPr>
          <w:p w14:paraId="65768970" w14:textId="77777777" w:rsidR="00C81843" w:rsidRDefault="00C81843" w:rsidP="00C81843"/>
        </w:tc>
      </w:tr>
      <w:tr w:rsidR="00C81843" w14:paraId="45217541" w14:textId="77777777" w:rsidTr="00396BB3">
        <w:trPr>
          <w:trHeight w:val="980"/>
        </w:trPr>
        <w:tc>
          <w:tcPr>
            <w:tcW w:w="4614" w:type="dxa"/>
          </w:tcPr>
          <w:p w14:paraId="427A516F" w14:textId="77777777" w:rsidR="00C81843" w:rsidRDefault="00C81843" w:rsidP="00C81843">
            <w:pPr>
              <w:pStyle w:val="ListParagraph"/>
              <w:numPr>
                <w:ilvl w:val="0"/>
                <w:numId w:val="1"/>
              </w:numPr>
            </w:pPr>
            <w:r>
              <w:t>Delo/materialne težave:</w:t>
            </w:r>
          </w:p>
        </w:tc>
        <w:tc>
          <w:tcPr>
            <w:tcW w:w="4614" w:type="dxa"/>
          </w:tcPr>
          <w:p w14:paraId="6992F081" w14:textId="77777777" w:rsidR="00C81843" w:rsidRDefault="00C81843" w:rsidP="00C81843"/>
        </w:tc>
      </w:tr>
      <w:tr w:rsidR="00C81843" w14:paraId="20E70227" w14:textId="77777777" w:rsidTr="00396BB3">
        <w:trPr>
          <w:trHeight w:val="980"/>
        </w:trPr>
        <w:tc>
          <w:tcPr>
            <w:tcW w:w="4614" w:type="dxa"/>
          </w:tcPr>
          <w:p w14:paraId="2F9C2A23" w14:textId="77777777" w:rsidR="00C81843" w:rsidRDefault="00C81843" w:rsidP="00C81843">
            <w:pPr>
              <w:pStyle w:val="ListParagraph"/>
              <w:numPr>
                <w:ilvl w:val="0"/>
                <w:numId w:val="1"/>
              </w:numPr>
            </w:pPr>
            <w:r>
              <w:t>Drugo:</w:t>
            </w:r>
          </w:p>
        </w:tc>
        <w:tc>
          <w:tcPr>
            <w:tcW w:w="4614" w:type="dxa"/>
          </w:tcPr>
          <w:p w14:paraId="15094D4B" w14:textId="77777777" w:rsidR="00C81843" w:rsidRDefault="00C81843" w:rsidP="00C81843"/>
        </w:tc>
      </w:tr>
      <w:tr w:rsidR="00C81843" w14:paraId="63F17650" w14:textId="77777777" w:rsidTr="00396BB3">
        <w:trPr>
          <w:trHeight w:val="980"/>
        </w:trPr>
        <w:tc>
          <w:tcPr>
            <w:tcW w:w="4614" w:type="dxa"/>
          </w:tcPr>
          <w:p w14:paraId="594A45B8" w14:textId="5195D19E" w:rsidR="00C81843" w:rsidRDefault="00C81843" w:rsidP="00C81843">
            <w:r>
              <w:t>Prosimo, navedite, s kakšnimi težavami se soočate pri delu z uporabniki</w:t>
            </w:r>
            <w:r w:rsidR="005E77CF">
              <w:t>/uporabnicami</w:t>
            </w:r>
            <w:r>
              <w:t xml:space="preserve"> med epidemijo.</w:t>
            </w:r>
          </w:p>
        </w:tc>
        <w:tc>
          <w:tcPr>
            <w:tcW w:w="4614" w:type="dxa"/>
          </w:tcPr>
          <w:p w14:paraId="11617C7D" w14:textId="77777777" w:rsidR="00C81843" w:rsidRDefault="00C81843" w:rsidP="00C81843"/>
        </w:tc>
      </w:tr>
    </w:tbl>
    <w:p w14:paraId="4154D007" w14:textId="2A0CF343" w:rsidR="00396BB3" w:rsidRDefault="00396BB3" w:rsidP="00AB26E1"/>
    <w:p w14:paraId="6DBD64C5" w14:textId="77777777" w:rsidR="00535093" w:rsidRDefault="00535093">
      <w:r>
        <w:t>Datum izpolnjevanja obrazca: ______________________________</w:t>
      </w:r>
    </w:p>
    <w:p w14:paraId="15CFDDAB" w14:textId="77777777" w:rsidR="00495DAF" w:rsidRDefault="00396BB3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8418E1" wp14:editId="7EBB6AEB">
                <wp:simplePos x="0" y="0"/>
                <wp:positionH relativeFrom="column">
                  <wp:posOffset>429274</wp:posOffset>
                </wp:positionH>
                <wp:positionV relativeFrom="paragraph">
                  <wp:posOffset>178065</wp:posOffset>
                </wp:positionV>
                <wp:extent cx="3179135" cy="11105"/>
                <wp:effectExtent l="0" t="0" r="21590" b="27305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9135" cy="11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D10C0" id="Raven povezoval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8pt,14pt" to="284.1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t xml:space="preserve">Podpis: </w:t>
      </w:r>
    </w:p>
    <w:sectPr w:rsidR="0049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33509"/>
    <w:multiLevelType w:val="hybridMultilevel"/>
    <w:tmpl w:val="9620AC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E1"/>
    <w:rsid w:val="001E0907"/>
    <w:rsid w:val="002527BA"/>
    <w:rsid w:val="003857B0"/>
    <w:rsid w:val="00396BB3"/>
    <w:rsid w:val="00495DAF"/>
    <w:rsid w:val="00535093"/>
    <w:rsid w:val="00590F5D"/>
    <w:rsid w:val="005E77CF"/>
    <w:rsid w:val="006611DF"/>
    <w:rsid w:val="006A08D2"/>
    <w:rsid w:val="00783D1D"/>
    <w:rsid w:val="00791307"/>
    <w:rsid w:val="00807765"/>
    <w:rsid w:val="00890579"/>
    <w:rsid w:val="00A34A45"/>
    <w:rsid w:val="00A5621B"/>
    <w:rsid w:val="00AB26E1"/>
    <w:rsid w:val="00C81843"/>
    <w:rsid w:val="00E469A8"/>
    <w:rsid w:val="00EA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A6C4CF"/>
  <w15:chartTrackingRefBased/>
  <w15:docId w15:val="{B0042556-6B48-491B-AE13-78E9C6A72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8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6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9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Microsoft Office User</cp:lastModifiedBy>
  <cp:revision>2</cp:revision>
  <dcterms:created xsi:type="dcterms:W3CDTF">2021-02-11T09:27:00Z</dcterms:created>
  <dcterms:modified xsi:type="dcterms:W3CDTF">2021-02-11T09:27:00Z</dcterms:modified>
</cp:coreProperties>
</file>